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D17E5">
      <w:pPr>
        <w:spacing w:beforeLines="0" w:afterLines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附件：</w:t>
      </w:r>
    </w:p>
    <w:p w14:paraId="59FB9590">
      <w:pPr>
        <w:spacing w:beforeLines="0" w:afterLines="0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申报表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160"/>
        <w:gridCol w:w="1985"/>
        <w:gridCol w:w="1893"/>
      </w:tblGrid>
      <w:tr w14:paraId="1A772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45B9FF1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03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54C14D8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7E9E8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DE7F08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法人代表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7DA48AEC">
            <w:pPr>
              <w:widowControl/>
              <w:spacing w:beforeLines="0" w:afterLines="0" w:line="480" w:lineRule="exact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7605C1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333622A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FA95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793923C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45ABBB0C">
            <w:pPr>
              <w:widowControl/>
              <w:spacing w:beforeLines="0" w:afterLines="0" w:line="480" w:lineRule="exact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C5EE739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6FB78519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AFD4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BB4558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申报</w:t>
            </w: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  <w:lang w:eastAsia="zh-CN"/>
              </w:rPr>
              <w:t>作物</w:t>
            </w:r>
          </w:p>
        </w:tc>
        <w:tc>
          <w:tcPr>
            <w:tcW w:w="603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0AD3F109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2B1E5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9" w:hRule="atLeast"/>
        </w:trPr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4EB82E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基本情况（包括单位简介、技术保障、基础设施、基地条件、开展与示范有关的工作简介）</w:t>
            </w:r>
          </w:p>
        </w:tc>
        <w:tc>
          <w:tcPr>
            <w:tcW w:w="603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2FD95581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7A4BF2C8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2639D564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23ED2423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1FDF5217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50FDA409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3782BE38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7457DB9B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3C2E1AFD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FC87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795C7F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>申报单位意见</w:t>
            </w:r>
          </w:p>
        </w:tc>
        <w:tc>
          <w:tcPr>
            <w:tcW w:w="6038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 w14:paraId="39E9F215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</w:p>
          <w:p w14:paraId="2AF682BA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 xml:space="preserve">我单位自愿申报，并严格执行项目实施方案。          </w:t>
            </w:r>
          </w:p>
          <w:p w14:paraId="1E6FFB5C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 xml:space="preserve">        </w:t>
            </w:r>
          </w:p>
          <w:p w14:paraId="5F957D9F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 xml:space="preserve"> 盖章：</w:t>
            </w:r>
          </w:p>
          <w:p w14:paraId="141264E6">
            <w:pPr>
              <w:widowControl/>
              <w:spacing w:beforeLines="0" w:afterLines="0" w:line="480" w:lineRule="exact"/>
              <w:jc w:val="center"/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eastAsia="仿宋" w:cs="宋体"/>
                <w:color w:val="000000"/>
                <w:kern w:val="0"/>
                <w:sz w:val="28"/>
                <w:szCs w:val="28"/>
              </w:rPr>
              <w:t xml:space="preserve">                年  月  日</w:t>
            </w:r>
          </w:p>
        </w:tc>
      </w:tr>
    </w:tbl>
    <w:p w14:paraId="767EB2F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DC137D"/>
    <w:rsid w:val="09DC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2026-04-24T00:57:00Z</dcterms:created>
  <dc:creator>幸福味道</dc:creator>
  <cp:lastModifiedBy>幸福味道</cp:lastModifiedBy>
  <dcterms:modified xsi:type="dcterms:W3CDTF">2026-04-24T00:57:52Z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B16F3E698C634E0296A20005C8537615_11</vt:lpwstr>
  </property>
  <property fmtid="{D5CDD505-2E9C-101B-9397-08002B2CF9AE}" pid="4" name="KSOTemplateDocerSaveRecord">
    <vt:lpwstr>eyJoZGlkIjoiYThhN2I4YTc1NmNiZTA2MjI2NTY2YjZjNzhiZjNmZmIiLCJ1c2VySWQiOiIzMzk2OTgxMTcifQ==</vt:lpwstr>
  </property>
</Properties>
</file>